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B8" w:rsidRDefault="005C20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C3377" wp14:editId="5EBF486D">
                <wp:simplePos x="0" y="0"/>
                <wp:positionH relativeFrom="margin">
                  <wp:align>left</wp:align>
                </wp:positionH>
                <wp:positionV relativeFrom="paragraph">
                  <wp:posOffset>-241427</wp:posOffset>
                </wp:positionV>
                <wp:extent cx="5983833" cy="937601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833" cy="9376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2096" w:rsidRPr="005C2096" w:rsidRDefault="005C2096" w:rsidP="005C2096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5C2096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Hier haben Sie nun Raum für ein paar persönliche Bemerkungen.</w:t>
                            </w: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Besonders gefällt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mir….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/ eine besondere Stärke der Schule ist….</w:t>
                            </w:r>
                          </w:p>
                          <w:p w:rsidR="005C2096" w:rsidRDefault="00F62CF2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5C2096" w:rsidRPr="005C2096">
                              <w:rPr>
                                <w:sz w:val="26"/>
                                <w:szCs w:val="26"/>
                              </w:rPr>
                              <w:t>ersönlicher Kontakt zu LK</w:t>
                            </w:r>
                            <w:r w:rsidR="005C2096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003876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C2096">
                              <w:rPr>
                                <w:sz w:val="26"/>
                                <w:szCs w:val="26"/>
                              </w:rPr>
                              <w:t>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Förderprogramm gefällt mir gut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guter Unterricht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offene Gespräche mit LK</w:t>
                            </w:r>
                            <w:r w:rsidR="00F62CF2">
                              <w:rPr>
                                <w:sz w:val="26"/>
                                <w:szCs w:val="26"/>
                              </w:rPr>
                              <w:t xml:space="preserve">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Ausflüge und Unternehmungen, für Eltern bezahlbar (3x)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Eingehen auf Probleme und Suche nach Lösungen (</w:t>
                            </w:r>
                            <w:r w:rsidR="00F62CF2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Engagement, Einsatzbereitschaft und aufopferungsvolle Tätigkeit KL Klasse 6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einheitliche Schulplaner und einheitliche Materialien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Klassenleiterin Klasse 1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Zusammenarbeit zwischen LK und Eltern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keine Überforderung mit Hausaufgaben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mein Kind hat wieder Spaß am Lernen, an Hausaufgaben und geht gern in die Schule (3x)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dass das Thema Mobbing ernst genommen wird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Integration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Wasserspender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LK sind außerordentlich geduldig, aufmerksam und einfühlsam, gehen auf die Kinder ein (5x)</w:t>
                            </w:r>
                          </w:p>
                          <w:p w:rsidR="00F62CF2" w:rsidRDefault="00E435E9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="00F62CF2">
                              <w:rPr>
                                <w:sz w:val="26"/>
                                <w:szCs w:val="26"/>
                              </w:rPr>
                              <w:t>reundliche und hilfsbereite LK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Ganztagsangebote super (2x)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Weiterentwicklung von Sport und Motivation</w:t>
                            </w:r>
                            <w:r w:rsidR="00F62CF2">
                              <w:rPr>
                                <w:sz w:val="26"/>
                                <w:szCs w:val="26"/>
                              </w:rPr>
                              <w:t xml:space="preserve"> (2x)</w:t>
                            </w:r>
                          </w:p>
                          <w:p w:rsidR="00F62CF2" w:rsidRDefault="00F62CF2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Förderung der Kinder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Schule top-super!!!</w:t>
                            </w:r>
                          </w:p>
                          <w:p w:rsidR="005C2096" w:rsidRDefault="005C2096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kleine Klassen</w:t>
                            </w:r>
                            <w:r w:rsidR="00F62CF2">
                              <w:rPr>
                                <w:sz w:val="26"/>
                                <w:szCs w:val="26"/>
                              </w:rPr>
                              <w:t xml:space="preserve"> (2x)</w:t>
                            </w:r>
                          </w:p>
                          <w:p w:rsidR="00BC0209" w:rsidRDefault="00BC0209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die AG- Angebote</w:t>
                            </w:r>
                          </w:p>
                          <w:p w:rsidR="00BC0209" w:rsidRPr="005C2096" w:rsidRDefault="00BC0209" w:rsidP="005C20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Fahrdienste</w:t>
                            </w:r>
                          </w:p>
                          <w:p w:rsidR="00E435E9" w:rsidRDefault="00E435E9" w:rsidP="00E435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5E9" w:rsidRDefault="00E435E9" w:rsidP="00E435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5E9" w:rsidRDefault="00E435E9" w:rsidP="00E435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5E9" w:rsidRDefault="00E435E9" w:rsidP="00E435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5E9" w:rsidRPr="00E435E9" w:rsidRDefault="00E435E9" w:rsidP="00E435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541E9" w:rsidRPr="00686039" w:rsidRDefault="005541E9" w:rsidP="0068603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C2096" w:rsidRDefault="005C2096" w:rsidP="005C20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Was sollte aus Ihrer Sicht verändert/ verbessert oder was sollte beibehalten bzw. ausgebaut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33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19pt;width:471.15pt;height:738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" fillcolor="window" stroked="f" strokeweight=".5pt">
                <v:textbox>
                  <w:txbxContent>
                    <w:p w:rsidR="005C2096" w:rsidRPr="005C2096" w:rsidRDefault="005C2096" w:rsidP="005C2096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5C2096">
                        <w:rPr>
                          <w:b/>
                          <w:color w:val="C00000"/>
                          <w:sz w:val="26"/>
                          <w:szCs w:val="26"/>
                        </w:rPr>
                        <w:t>Hier haben Sie nun Raum für ein paar persönliche Bemerkungen.</w:t>
                      </w: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Besonders gefällt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mir….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/ eine besondere Stärke der Schule ist….</w:t>
                      </w:r>
                    </w:p>
                    <w:p w:rsidR="005C2096" w:rsidRDefault="00F62CF2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="005C2096" w:rsidRPr="005C2096">
                        <w:rPr>
                          <w:sz w:val="26"/>
                          <w:szCs w:val="26"/>
                        </w:rPr>
                        <w:t>ersönlicher Kontakt zu LK</w:t>
                      </w:r>
                      <w:r w:rsidR="005C2096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003876">
                        <w:rPr>
                          <w:sz w:val="26"/>
                          <w:szCs w:val="26"/>
                        </w:rPr>
                        <w:t>9</w:t>
                      </w:r>
                      <w:bookmarkStart w:id="1" w:name="_GoBack"/>
                      <w:bookmarkEnd w:id="1"/>
                      <w:r w:rsidR="005C2096">
                        <w:rPr>
                          <w:sz w:val="26"/>
                          <w:szCs w:val="26"/>
                        </w:rPr>
                        <w:t>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Förderprogramm gefällt mir gut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guter Unterricht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offene Gespräche mit LK</w:t>
                      </w:r>
                      <w:r w:rsidR="00F62CF2">
                        <w:rPr>
                          <w:sz w:val="26"/>
                          <w:szCs w:val="26"/>
                        </w:rPr>
                        <w:t xml:space="preserve">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Ausflüge und Unternehmungen, für Eltern bezahlbar (3x)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Eingehen auf Probleme und Suche nach Lösungen (</w:t>
                      </w:r>
                      <w:r w:rsidR="00F62CF2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>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Engagement, Einsatzbereitschaft und aufopferungsvolle Tätigkeit KL Klasse 6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einheitliche Schulplaner und einheitliche Materialien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Klassenleiterin Klasse 1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Zusammenarbeit zwischen LK und Eltern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keine Überforderung mit Hausaufgaben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mein Kind hat wieder Spaß am Lernen, an Hausaufgaben und geht gern in die Schule (3x)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dass das Thema Mobbing ernst genommen wird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Integration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Wasserspender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LK sind außerordentlich geduldig, aufmerksam und einfühlsam, gehen auf die Kinder ein (5x)</w:t>
                      </w:r>
                    </w:p>
                    <w:p w:rsidR="00F62CF2" w:rsidRDefault="00E435E9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</w:t>
                      </w:r>
                      <w:r w:rsidR="00F62CF2">
                        <w:rPr>
                          <w:sz w:val="26"/>
                          <w:szCs w:val="26"/>
                        </w:rPr>
                        <w:t>reundliche und hilfsbereite LK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Ganztagsangebote super (2x)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Weiterentwicklung von Sport und Motivation</w:t>
                      </w:r>
                      <w:r w:rsidR="00F62CF2">
                        <w:rPr>
                          <w:sz w:val="26"/>
                          <w:szCs w:val="26"/>
                        </w:rPr>
                        <w:t xml:space="preserve"> (2x)</w:t>
                      </w:r>
                    </w:p>
                    <w:p w:rsidR="00F62CF2" w:rsidRDefault="00F62CF2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Förderung der Kinder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Schule top-super!!!</w:t>
                      </w:r>
                    </w:p>
                    <w:p w:rsidR="005C2096" w:rsidRDefault="005C2096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kleine Klassen</w:t>
                      </w:r>
                      <w:r w:rsidR="00F62CF2">
                        <w:rPr>
                          <w:sz w:val="26"/>
                          <w:szCs w:val="26"/>
                        </w:rPr>
                        <w:t xml:space="preserve"> (2x)</w:t>
                      </w:r>
                    </w:p>
                    <w:p w:rsidR="00BC0209" w:rsidRDefault="00BC0209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die AG- Angebote</w:t>
                      </w:r>
                    </w:p>
                    <w:p w:rsidR="00BC0209" w:rsidRPr="005C2096" w:rsidRDefault="00BC0209" w:rsidP="005C20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Fahrdienste</w:t>
                      </w:r>
                    </w:p>
                    <w:p w:rsidR="00E435E9" w:rsidRDefault="00E435E9" w:rsidP="00E435E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35E9" w:rsidRDefault="00E435E9" w:rsidP="00E435E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35E9" w:rsidRDefault="00E435E9" w:rsidP="00E435E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35E9" w:rsidRDefault="00E435E9" w:rsidP="00E435E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35E9" w:rsidRPr="00E435E9" w:rsidRDefault="00E435E9" w:rsidP="00E435E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541E9" w:rsidRPr="00686039" w:rsidRDefault="005541E9" w:rsidP="0068603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C2096" w:rsidRDefault="005C2096" w:rsidP="005C209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Was sollte aus Ihrer Sicht verändert/ verbessert oder was sollte beibehalten bzw. ausgebaut werden?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5CB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AE" w:rsidRDefault="00B203AE" w:rsidP="00E435E9">
      <w:pPr>
        <w:spacing w:after="0" w:line="240" w:lineRule="auto"/>
      </w:pPr>
      <w:r>
        <w:separator/>
      </w:r>
    </w:p>
  </w:endnote>
  <w:endnote w:type="continuationSeparator" w:id="0">
    <w:p w:rsidR="00B203AE" w:rsidRDefault="00B203AE" w:rsidP="00E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E9" w:rsidRDefault="00E435E9">
    <w:pPr>
      <w:pStyle w:val="Fuzeile"/>
    </w:pPr>
  </w:p>
  <w:p w:rsidR="00E435E9" w:rsidRDefault="00E435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AE" w:rsidRDefault="00B203AE" w:rsidP="00E435E9">
      <w:pPr>
        <w:spacing w:after="0" w:line="240" w:lineRule="auto"/>
      </w:pPr>
      <w:r>
        <w:separator/>
      </w:r>
    </w:p>
  </w:footnote>
  <w:footnote w:type="continuationSeparator" w:id="0">
    <w:p w:rsidR="00B203AE" w:rsidRDefault="00B203AE" w:rsidP="00E4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9E1"/>
    <w:multiLevelType w:val="hybridMultilevel"/>
    <w:tmpl w:val="987AF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4E90"/>
    <w:multiLevelType w:val="hybridMultilevel"/>
    <w:tmpl w:val="82D8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6"/>
    <w:rsid w:val="00003876"/>
    <w:rsid w:val="00037EEE"/>
    <w:rsid w:val="00187BA9"/>
    <w:rsid w:val="002625D4"/>
    <w:rsid w:val="00285CB8"/>
    <w:rsid w:val="005541E9"/>
    <w:rsid w:val="005C2096"/>
    <w:rsid w:val="00686039"/>
    <w:rsid w:val="008D310B"/>
    <w:rsid w:val="00B203AE"/>
    <w:rsid w:val="00BC0209"/>
    <w:rsid w:val="00E435E9"/>
    <w:rsid w:val="00F13360"/>
    <w:rsid w:val="00F5489A"/>
    <w:rsid w:val="00F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0A2E"/>
  <w15:chartTrackingRefBased/>
  <w15:docId w15:val="{E1A7ABF3-AC5E-4BCB-8024-4D8082B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2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0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5E9"/>
  </w:style>
  <w:style w:type="paragraph" w:styleId="Fuzeile">
    <w:name w:val="footer"/>
    <w:basedOn w:val="Standard"/>
    <w:link w:val="FuzeileZchn"/>
    <w:uiPriority w:val="99"/>
    <w:unhideWhenUsed/>
    <w:rsid w:val="00E4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Woicke</dc:creator>
  <cp:keywords/>
  <dc:description/>
  <cp:lastModifiedBy>Kathrin Woicke</cp:lastModifiedBy>
  <cp:revision>5</cp:revision>
  <dcterms:created xsi:type="dcterms:W3CDTF">2023-06-23T06:21:00Z</dcterms:created>
  <dcterms:modified xsi:type="dcterms:W3CDTF">2023-07-10T08:30:00Z</dcterms:modified>
</cp:coreProperties>
</file>